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F19C" w14:textId="77777777" w:rsidR="00C91B14" w:rsidRPr="00683760" w:rsidRDefault="00C91B14" w:rsidP="00C91B14">
      <w:pPr>
        <w:pStyle w:val="ShapkaDocumentu"/>
        <w:ind w:left="6379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Додаток 6</w:t>
      </w:r>
      <w:r w:rsidRPr="00683760">
        <w:rPr>
          <w:rFonts w:ascii="Times New Roman" w:hAnsi="Times New Roman"/>
          <w:sz w:val="24"/>
          <w:szCs w:val="24"/>
        </w:rPr>
        <w:br/>
        <w:t>до Порядку</w:t>
      </w:r>
    </w:p>
    <w:p w14:paraId="30D0B9EA" w14:textId="77777777" w:rsidR="00C91B14" w:rsidRPr="00683760" w:rsidRDefault="00C91B14" w:rsidP="00C91B14">
      <w:pPr>
        <w:rPr>
          <w:rFonts w:ascii="Times New Roman" w:hAnsi="Times New Roman"/>
          <w:sz w:val="24"/>
          <w:szCs w:val="24"/>
        </w:rPr>
      </w:pPr>
    </w:p>
    <w:tbl>
      <w:tblPr>
        <w:tblW w:w="5812" w:type="dxa"/>
        <w:tblInd w:w="3794" w:type="dxa"/>
        <w:tblLayout w:type="fixed"/>
        <w:tblLook w:val="04A0" w:firstRow="1" w:lastRow="0" w:firstColumn="1" w:lastColumn="0" w:noHBand="0" w:noVBand="1"/>
      </w:tblPr>
      <w:tblGrid>
        <w:gridCol w:w="5812"/>
      </w:tblGrid>
      <w:tr w:rsidR="00C91B14" w:rsidRPr="00683760" w14:paraId="338F38D2" w14:textId="77777777" w:rsidTr="00655492">
        <w:tc>
          <w:tcPr>
            <w:tcW w:w="5812" w:type="dxa"/>
          </w:tcPr>
          <w:p w14:paraId="004CD905" w14:textId="7FE47372" w:rsidR="00702BD2" w:rsidRPr="00A2119C" w:rsidRDefault="00702BD2" w:rsidP="00702BD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/>
              </w:rPr>
              <w:t>BIH)</w:t>
            </w:r>
          </w:p>
          <w:p w14:paraId="527905BC" w14:textId="1F2E4D9D" w:rsidR="00C91B14" w:rsidRPr="00683760" w:rsidRDefault="00C91B14" w:rsidP="00655492">
            <w:pPr>
              <w:pStyle w:val="a3"/>
              <w:spacing w:before="0"/>
              <w:ind w:left="45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14:paraId="07DDD694" w14:textId="77777777" w:rsidR="00C91B14" w:rsidRPr="00A2571F" w:rsidRDefault="00C91B14" w:rsidP="00655492">
            <w:pPr>
              <w:pStyle w:val="a3"/>
              <w:spacing w:before="0"/>
              <w:ind w:left="459" w:firstLin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(назва (код) закордонної дипломатичної</w:t>
            </w:r>
          </w:p>
          <w:p w14:paraId="58EE4167" w14:textId="77777777" w:rsidR="00702BD2" w:rsidRPr="00683760" w:rsidRDefault="00702BD2" w:rsidP="00702BD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19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ПУ в Боснії і Герцеговині</w:t>
            </w:r>
          </w:p>
          <w:p w14:paraId="41E2C43D" w14:textId="77777777" w:rsidR="00C91B14" w:rsidRPr="00A2571F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установи України, до якої подається заява)</w:t>
            </w:r>
          </w:p>
        </w:tc>
      </w:tr>
      <w:tr w:rsidR="00C91B14" w:rsidRPr="00683760" w14:paraId="26982FCA" w14:textId="77777777" w:rsidTr="00655492">
        <w:trPr>
          <w:trHeight w:val="619"/>
        </w:trPr>
        <w:tc>
          <w:tcPr>
            <w:tcW w:w="5812" w:type="dxa"/>
          </w:tcPr>
          <w:p w14:paraId="18838FE8" w14:textId="77777777" w:rsidR="00C91B14" w:rsidRPr="00683760" w:rsidRDefault="00C91B14" w:rsidP="0065549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B14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0A3472EE" w14:textId="77777777" w:rsidR="00C91B14" w:rsidRPr="00683760" w:rsidRDefault="00C91B14" w:rsidP="0065549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C91B14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1929B80E" w14:textId="77777777" w:rsidR="00C91B14" w:rsidRPr="00A2571F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(прізвище, ім’я, по батькові (у разі наявності)</w:t>
            </w:r>
          </w:p>
          <w:p w14:paraId="7086AF46" w14:textId="77777777" w:rsidR="00C91B14" w:rsidRPr="00683760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C91B14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14:paraId="79FF077D" w14:textId="77777777" w:rsidR="00C91B14" w:rsidRPr="00A2571F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(адреса електронної пошти)</w:t>
            </w:r>
          </w:p>
          <w:p w14:paraId="47CF3860" w14:textId="77777777" w:rsidR="00C91B14" w:rsidRPr="00683760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C91B14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  <w:p w14:paraId="73B29F5A" w14:textId="77777777" w:rsidR="00C91B14" w:rsidRPr="00A2571F" w:rsidRDefault="00C91B14" w:rsidP="00655492">
            <w:pPr>
              <w:pStyle w:val="a3"/>
              <w:spacing w:befor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(контактний номер телефону)</w:t>
            </w:r>
          </w:p>
        </w:tc>
      </w:tr>
    </w:tbl>
    <w:p w14:paraId="376E2808" w14:textId="77777777" w:rsidR="00C91B14" w:rsidRPr="00683760" w:rsidRDefault="00C91B14" w:rsidP="00C91B14">
      <w:pPr>
        <w:rPr>
          <w:rFonts w:ascii="Times New Roman" w:hAnsi="Times New Roman"/>
          <w:sz w:val="24"/>
          <w:szCs w:val="24"/>
        </w:rPr>
      </w:pPr>
    </w:p>
    <w:p w14:paraId="180297F8" w14:textId="77777777" w:rsidR="00C91B14" w:rsidRPr="00A2571F" w:rsidRDefault="00C91B14" w:rsidP="00C91B14">
      <w:pPr>
        <w:pStyle w:val="a3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2571F">
        <w:rPr>
          <w:rFonts w:ascii="Times New Roman" w:hAnsi="Times New Roman"/>
          <w:b/>
          <w:sz w:val="28"/>
          <w:szCs w:val="28"/>
        </w:rPr>
        <w:t>ЗАЯВА</w:t>
      </w:r>
    </w:p>
    <w:p w14:paraId="368CCF80" w14:textId="77777777" w:rsidR="00C91B14" w:rsidRPr="00683760" w:rsidRDefault="00C91B14" w:rsidP="00C91B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 xml:space="preserve">Прошу взяти на консульський облік усиновлену мною дитину </w:t>
      </w:r>
      <w:r w:rsidRPr="00A2571F">
        <w:rPr>
          <w:rFonts w:ascii="Times New Roman" w:hAnsi="Times New Roman"/>
          <w:sz w:val="24"/>
          <w:szCs w:val="24"/>
          <w:lang w:val="ru-RU"/>
        </w:rPr>
        <w:t>-</w:t>
      </w:r>
      <w:r w:rsidRPr="00683760">
        <w:rPr>
          <w:rFonts w:ascii="Times New Roman" w:hAnsi="Times New Roman"/>
          <w:sz w:val="24"/>
          <w:szCs w:val="24"/>
        </w:rPr>
        <w:t xml:space="preserve"> громадянина України ________________________________________</w:t>
      </w:r>
      <w:r w:rsidRPr="00A2571F">
        <w:rPr>
          <w:rFonts w:ascii="Times New Roman" w:hAnsi="Times New Roman"/>
          <w:sz w:val="24"/>
          <w:szCs w:val="24"/>
          <w:lang w:val="ru-RU"/>
        </w:rPr>
        <w:t>_______________________</w:t>
      </w:r>
      <w:r w:rsidRPr="00683760">
        <w:rPr>
          <w:rFonts w:ascii="Times New Roman" w:hAnsi="Times New Roman"/>
          <w:sz w:val="24"/>
          <w:szCs w:val="24"/>
        </w:rPr>
        <w:t>____.</w:t>
      </w:r>
    </w:p>
    <w:p w14:paraId="53012323" w14:textId="77777777" w:rsidR="00C91B14" w:rsidRPr="00A2571F" w:rsidRDefault="00C91B14" w:rsidP="00C91B14">
      <w:pPr>
        <w:pStyle w:val="a3"/>
        <w:spacing w:before="0"/>
        <w:ind w:firstLine="2552"/>
        <w:rPr>
          <w:rFonts w:ascii="Times New Roman" w:hAnsi="Times New Roman"/>
          <w:sz w:val="20"/>
        </w:rPr>
      </w:pPr>
      <w:r w:rsidRPr="00A2571F">
        <w:rPr>
          <w:rFonts w:ascii="Times New Roman" w:hAnsi="Times New Roman"/>
          <w:sz w:val="20"/>
        </w:rPr>
        <w:t>(прізвище, ім’я, по батькові (у разі наявності)</w:t>
      </w:r>
    </w:p>
    <w:p w14:paraId="6DADD40C" w14:textId="77777777" w:rsidR="00C91B14" w:rsidRPr="00683760" w:rsidRDefault="00C91B14" w:rsidP="00C91B1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З автоматизованою обробкою інформації про фізичну особу (персональних даних) відповідно до Закону України “Про захист персональних даних” для потреб ведення консульського обліку погоджуюся.</w:t>
      </w:r>
    </w:p>
    <w:p w14:paraId="40ACC480" w14:textId="77777777" w:rsidR="00C91B14" w:rsidRPr="00683760" w:rsidRDefault="00C91B14" w:rsidP="00C91B14">
      <w:pPr>
        <w:pStyle w:val="a3"/>
        <w:rPr>
          <w:rFonts w:ascii="Times New Roman" w:hAnsi="Times New Roman"/>
          <w:sz w:val="24"/>
          <w:szCs w:val="24"/>
        </w:rPr>
      </w:pPr>
      <w:r w:rsidRPr="00683760">
        <w:rPr>
          <w:rFonts w:ascii="Times New Roman" w:hAnsi="Times New Roman"/>
          <w:sz w:val="24"/>
          <w:szCs w:val="24"/>
        </w:rPr>
        <w:t>До заяви додаю копії таких документів:</w:t>
      </w:r>
    </w:p>
    <w:tbl>
      <w:tblPr>
        <w:tblW w:w="9585" w:type="dxa"/>
        <w:tblLayout w:type="fixed"/>
        <w:tblLook w:val="0000" w:firstRow="0" w:lastRow="0" w:firstColumn="0" w:lastColumn="0" w:noHBand="0" w:noVBand="0"/>
      </w:tblPr>
      <w:tblGrid>
        <w:gridCol w:w="9585"/>
      </w:tblGrid>
      <w:tr w:rsidR="00C91B14" w:rsidRPr="00683760" w14:paraId="44ABC548" w14:textId="77777777" w:rsidTr="00655492">
        <w:tc>
          <w:tcPr>
            <w:tcW w:w="9585" w:type="dxa"/>
          </w:tcPr>
          <w:p w14:paraId="3EFB2AF5" w14:textId="77777777" w:rsidR="00C91B14" w:rsidRPr="00683760" w:rsidRDefault="00C91B14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що посвідчує особу та підтверджує громадянство України, особи, яка приймається на консульський облік (сторінка даних; сторінка із штампом про постійне проживання за кордоном — у разі наявності):</w:t>
            </w:r>
          </w:p>
        </w:tc>
      </w:tr>
      <w:tr w:rsidR="00C91B14" w:rsidRPr="00683760" w14:paraId="2AC5B242" w14:textId="77777777" w:rsidTr="00655492">
        <w:tc>
          <w:tcPr>
            <w:tcW w:w="9585" w:type="dxa"/>
          </w:tcPr>
          <w:p w14:paraId="0CBC318D" w14:textId="77777777" w:rsidR="00C91B14" w:rsidRPr="00683760" w:rsidRDefault="00C91B14" w:rsidP="00662D2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 для виїзду за кордон</w:t>
            </w:r>
          </w:p>
        </w:tc>
      </w:tr>
      <w:tr w:rsidR="00C91B14" w:rsidRPr="00683760" w14:paraId="29B81341" w14:textId="77777777" w:rsidTr="00655492">
        <w:tc>
          <w:tcPr>
            <w:tcW w:w="9585" w:type="dxa"/>
          </w:tcPr>
          <w:p w14:paraId="7D54651D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дипломатичного паспорта України</w:t>
            </w:r>
          </w:p>
        </w:tc>
      </w:tr>
      <w:tr w:rsidR="00C91B14" w:rsidRPr="00683760" w14:paraId="207C0320" w14:textId="77777777" w:rsidTr="00655492">
        <w:tc>
          <w:tcPr>
            <w:tcW w:w="9585" w:type="dxa"/>
          </w:tcPr>
          <w:p w14:paraId="15C7790F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службового паспорта України</w:t>
            </w:r>
          </w:p>
        </w:tc>
      </w:tr>
      <w:tr w:rsidR="00C91B14" w:rsidRPr="00683760" w14:paraId="5A02C544" w14:textId="77777777" w:rsidTr="00655492">
        <w:tc>
          <w:tcPr>
            <w:tcW w:w="9585" w:type="dxa"/>
          </w:tcPr>
          <w:p w14:paraId="5090B1D3" w14:textId="77777777" w:rsidR="00C91B14" w:rsidRPr="00683760" w:rsidRDefault="00C91B14" w:rsidP="006554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паспортного документа усиновлювача (сторінка даних):</w:t>
            </w:r>
          </w:p>
        </w:tc>
      </w:tr>
      <w:tr w:rsidR="00C91B14" w:rsidRPr="00683760" w14:paraId="11FE6522" w14:textId="77777777" w:rsidTr="00655492">
        <w:tc>
          <w:tcPr>
            <w:tcW w:w="9585" w:type="dxa"/>
          </w:tcPr>
          <w:p w14:paraId="3756A4D6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паспортного документа іноземця</w:t>
            </w:r>
          </w:p>
        </w:tc>
      </w:tr>
      <w:tr w:rsidR="00C91B14" w:rsidRPr="00683760" w14:paraId="64EAB675" w14:textId="77777777" w:rsidTr="00655492">
        <w:tc>
          <w:tcPr>
            <w:tcW w:w="9585" w:type="dxa"/>
          </w:tcPr>
          <w:p w14:paraId="677A9673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 громадянина України для виїзду за кордон</w:t>
            </w:r>
          </w:p>
        </w:tc>
      </w:tr>
      <w:tr w:rsidR="00C91B14" w:rsidRPr="00683760" w14:paraId="47C67116" w14:textId="77777777" w:rsidTr="00655492">
        <w:tc>
          <w:tcPr>
            <w:tcW w:w="9585" w:type="dxa"/>
          </w:tcPr>
          <w:p w14:paraId="1B6689F0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дипломатичного паспорта України</w:t>
            </w:r>
          </w:p>
        </w:tc>
      </w:tr>
      <w:tr w:rsidR="00C91B14" w:rsidRPr="00683760" w14:paraId="02229747" w14:textId="77777777" w:rsidTr="00655492">
        <w:tc>
          <w:tcPr>
            <w:tcW w:w="9585" w:type="dxa"/>
          </w:tcPr>
          <w:p w14:paraId="22ED3BF9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службового паспорта України</w:t>
            </w:r>
          </w:p>
        </w:tc>
      </w:tr>
      <w:tr w:rsidR="00C91B14" w:rsidRPr="00683760" w14:paraId="4872DA80" w14:textId="77777777" w:rsidTr="00655492">
        <w:tc>
          <w:tcPr>
            <w:tcW w:w="9585" w:type="dxa"/>
          </w:tcPr>
          <w:p w14:paraId="04122DC7" w14:textId="77777777" w:rsidR="00C91B14" w:rsidRPr="00683760" w:rsidRDefault="00C91B14" w:rsidP="0065549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документа, до якого внесена інформація про місце народження особи, яка приймається на консульський облік:</w:t>
            </w:r>
          </w:p>
        </w:tc>
      </w:tr>
      <w:tr w:rsidR="00C91B14" w:rsidRPr="00683760" w14:paraId="0A3C6F12" w14:textId="77777777" w:rsidTr="00655492">
        <w:tc>
          <w:tcPr>
            <w:tcW w:w="9585" w:type="dxa"/>
          </w:tcPr>
          <w:p w14:paraId="79353B9A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паспорта громадянина України</w:t>
            </w:r>
          </w:p>
        </w:tc>
      </w:tr>
      <w:tr w:rsidR="00C91B14" w:rsidRPr="00683760" w14:paraId="31D098E2" w14:textId="77777777" w:rsidTr="00655492">
        <w:tc>
          <w:tcPr>
            <w:tcW w:w="9585" w:type="dxa"/>
          </w:tcPr>
          <w:p w14:paraId="4B7DBD36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свідоцтва про народження</w:t>
            </w:r>
          </w:p>
        </w:tc>
      </w:tr>
      <w:tr w:rsidR="00C91B14" w:rsidRPr="00683760" w14:paraId="6F2A8408" w14:textId="77777777" w:rsidTr="00655492">
        <w:tc>
          <w:tcPr>
            <w:tcW w:w="9585" w:type="dxa"/>
          </w:tcPr>
          <w:p w14:paraId="2A85EEE5" w14:textId="77777777" w:rsidR="00C91B14" w:rsidRPr="00683760" w:rsidRDefault="00C91B14" w:rsidP="00662D23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витягу з Державного реєстру актів цивільного стану громадян про державну реєстрацію народження дитини</w:t>
            </w:r>
          </w:p>
        </w:tc>
      </w:tr>
      <w:tr w:rsidR="00C91B14" w:rsidRPr="00683760" w14:paraId="2FB5D08B" w14:textId="77777777" w:rsidTr="00655492">
        <w:tc>
          <w:tcPr>
            <w:tcW w:w="9585" w:type="dxa"/>
          </w:tcPr>
          <w:p w14:paraId="4D1813A0" w14:textId="77777777" w:rsidR="00C91B14" w:rsidRPr="00683760" w:rsidRDefault="00C91B14" w:rsidP="006554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документа іноземної держави особи, що приймається на консульський облік:</w:t>
            </w:r>
          </w:p>
        </w:tc>
      </w:tr>
      <w:tr w:rsidR="00C91B14" w:rsidRPr="00683760" w14:paraId="570CD451" w14:textId="77777777" w:rsidTr="00655492">
        <w:tc>
          <w:tcPr>
            <w:tcW w:w="9585" w:type="dxa"/>
          </w:tcPr>
          <w:p w14:paraId="6D0E4227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дозволу на проживання</w:t>
            </w:r>
          </w:p>
        </w:tc>
      </w:tr>
      <w:tr w:rsidR="00C91B14" w:rsidRPr="00683760" w14:paraId="29407D7E" w14:textId="77777777" w:rsidTr="00655492">
        <w:tc>
          <w:tcPr>
            <w:tcW w:w="9585" w:type="dxa"/>
          </w:tcPr>
          <w:p w14:paraId="223A14E6" w14:textId="77777777" w:rsidR="00C91B14" w:rsidRPr="00683760" w:rsidRDefault="00C91B14" w:rsidP="00662D23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  <w:lang w:eastAsia="uk-UA"/>
              </w:rPr>
              <w:t>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документа про реєстрацію місця проживання</w:t>
            </w:r>
          </w:p>
        </w:tc>
      </w:tr>
      <w:tr w:rsidR="00C91B14" w:rsidRPr="00683760" w14:paraId="6D72770D" w14:textId="77777777" w:rsidTr="00655492">
        <w:tc>
          <w:tcPr>
            <w:tcW w:w="9585" w:type="dxa"/>
          </w:tcPr>
          <w:p w14:paraId="2A1B1E9F" w14:textId="77777777" w:rsidR="00C91B14" w:rsidRPr="00683760" w:rsidRDefault="00C91B14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lastRenderedPageBreak/>
              <w:t>Рішення суду України або закордонної дипломатичної установи України про усиновлення _______________________________________________</w:t>
            </w:r>
            <w:r w:rsidRPr="00A2571F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</w:t>
            </w:r>
          </w:p>
        </w:tc>
      </w:tr>
      <w:tr w:rsidR="00C91B14" w:rsidRPr="00683760" w14:paraId="5EDD8A85" w14:textId="77777777" w:rsidTr="00655492">
        <w:trPr>
          <w:trHeight w:val="746"/>
        </w:trPr>
        <w:tc>
          <w:tcPr>
            <w:tcW w:w="9585" w:type="dxa"/>
          </w:tcPr>
          <w:p w14:paraId="5B4E1DE4" w14:textId="77777777" w:rsidR="00C91B14" w:rsidRPr="00683760" w:rsidRDefault="00C91B14" w:rsidP="0065549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Інші документи _______________________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14:paraId="7417F039" w14:textId="77777777" w:rsidR="00C91B14" w:rsidRPr="00683760" w:rsidRDefault="00C91B14" w:rsidP="00C91B14">
      <w:pPr>
        <w:rPr>
          <w:rFonts w:ascii="Times New Roman" w:hAnsi="Times New Roman"/>
          <w:sz w:val="24"/>
          <w:szCs w:val="24"/>
        </w:rPr>
      </w:pPr>
    </w:p>
    <w:p w14:paraId="5567A7BA" w14:textId="77777777" w:rsidR="00C91B14" w:rsidRPr="00683760" w:rsidRDefault="00C91B14" w:rsidP="00C91B14">
      <w:pPr>
        <w:rPr>
          <w:rFonts w:ascii="Times New Roman" w:hAnsi="Times New Roman"/>
          <w:sz w:val="24"/>
          <w:szCs w:val="24"/>
        </w:rPr>
      </w:pPr>
    </w:p>
    <w:p w14:paraId="049A6F81" w14:textId="77777777" w:rsidR="00C91B14" w:rsidRPr="00683760" w:rsidRDefault="00C91B14" w:rsidP="00C91B14">
      <w:pPr>
        <w:rPr>
          <w:rFonts w:ascii="Times New Roman" w:hAnsi="Times New Roman"/>
          <w:sz w:val="24"/>
          <w:szCs w:val="24"/>
        </w:rPr>
      </w:pPr>
    </w:p>
    <w:tbl>
      <w:tblPr>
        <w:tblW w:w="9287" w:type="dxa"/>
        <w:tblLayout w:type="fixed"/>
        <w:tblLook w:val="04A0" w:firstRow="1" w:lastRow="0" w:firstColumn="1" w:lastColumn="0" w:noHBand="0" w:noVBand="1"/>
      </w:tblPr>
      <w:tblGrid>
        <w:gridCol w:w="3227"/>
        <w:gridCol w:w="3074"/>
        <w:gridCol w:w="2986"/>
      </w:tblGrid>
      <w:tr w:rsidR="00C91B14" w:rsidRPr="00683760" w14:paraId="4A2C8961" w14:textId="77777777" w:rsidTr="00655492">
        <w:tc>
          <w:tcPr>
            <w:tcW w:w="3227" w:type="dxa"/>
          </w:tcPr>
          <w:p w14:paraId="33B44EAD" w14:textId="77777777" w:rsidR="00C91B14" w:rsidRDefault="00C91B14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 __________ 20__ р.</w:t>
            </w:r>
          </w:p>
          <w:p w14:paraId="273B2023" w14:textId="77777777" w:rsidR="00C91B14" w:rsidRPr="00683760" w:rsidRDefault="00C91B14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14:paraId="224C97AA" w14:textId="77777777" w:rsidR="00C91B14" w:rsidRPr="00683760" w:rsidRDefault="00C91B14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14:paraId="6F630A07" w14:textId="77777777" w:rsidR="00C91B14" w:rsidRPr="00A2571F" w:rsidRDefault="00C91B14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986" w:type="dxa"/>
          </w:tcPr>
          <w:p w14:paraId="4584B45D" w14:textId="77777777" w:rsidR="00C91B14" w:rsidRPr="00683760" w:rsidRDefault="00C91B14" w:rsidP="00655492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760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</w:t>
            </w:r>
            <w:r w:rsidRPr="00683760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14:paraId="0F083D83" w14:textId="77777777" w:rsidR="00C91B14" w:rsidRPr="00A2571F" w:rsidRDefault="00C91B14" w:rsidP="0065549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2571F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14:paraId="299F3052" w14:textId="77777777" w:rsidR="00745E3A" w:rsidRDefault="00745E3A"/>
    <w:sectPr w:rsidR="00745E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B14"/>
    <w:rsid w:val="00662D23"/>
    <w:rsid w:val="006F55C8"/>
    <w:rsid w:val="00702BD2"/>
    <w:rsid w:val="00745E3A"/>
    <w:rsid w:val="009D10B5"/>
    <w:rsid w:val="00C91B14"/>
    <w:rsid w:val="00CF3991"/>
    <w:rsid w:val="00D2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9D9D"/>
  <w15:chartTrackingRefBased/>
  <w15:docId w15:val="{A6898916-B84B-4225-B287-2B3CF6C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B1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91B14"/>
    <w:pPr>
      <w:spacing w:before="120"/>
      <w:ind w:firstLine="567"/>
    </w:pPr>
  </w:style>
  <w:style w:type="paragraph" w:customStyle="1" w:styleId="ShapkaDocumentu">
    <w:name w:val="Shapka Documentu"/>
    <w:basedOn w:val="a"/>
    <w:rsid w:val="00C91B14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Baranetska</dc:creator>
  <cp:keywords/>
  <dc:description/>
  <cp:lastModifiedBy>Nina Ohar</cp:lastModifiedBy>
  <cp:revision>2</cp:revision>
  <dcterms:created xsi:type="dcterms:W3CDTF">2026-07-06T14:45:00Z</dcterms:created>
  <dcterms:modified xsi:type="dcterms:W3CDTF">2026-07-06T14:45:00Z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aceace17-2deb-4517-8931-0c6be61a7776</vt:lpwstr>
  </property>
</Properties>
</file>